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067A" w14:textId="220A1A64" w:rsidR="00851788" w:rsidRDefault="00EE3943" w:rsidP="00851788">
      <w:pPr>
        <w:pStyle w:val="2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</w:t>
      </w:r>
      <w:proofErr w:type="spellStart"/>
      <w:r w:rsidR="00851788">
        <w:rPr>
          <w:rFonts w:ascii="Times New Roman" w:hAnsi="Times New Roman" w:cs="Times New Roman"/>
          <w:b w:val="0"/>
          <w:color w:val="auto"/>
          <w:sz w:val="28"/>
          <w:szCs w:val="28"/>
        </w:rPr>
        <w:t>рограмма</w:t>
      </w:r>
      <w:proofErr w:type="spellEnd"/>
      <w:r w:rsidR="008517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5178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Конференции </w:t>
      </w:r>
    </w:p>
    <w:p w14:paraId="73DE76F8" w14:textId="77777777" w:rsidR="00851788" w:rsidRDefault="00851788" w:rsidP="00851788">
      <w:pPr>
        <w:pStyle w:val="2"/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</w:pPr>
      <w:r w:rsidRPr="004E6E81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 xml:space="preserve">«Профилактическая работа в образовательных организациях: </w:t>
      </w:r>
    </w:p>
    <w:p w14:paraId="38870394" w14:textId="77777777" w:rsidR="00851788" w:rsidRDefault="00851788" w:rsidP="00851788">
      <w:pPr>
        <w:pStyle w:val="2"/>
        <w:spacing w:before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</w:pPr>
      <w:r w:rsidRPr="004E6E81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опыт, анализ, перспектива</w:t>
      </w:r>
      <w:r w:rsidRPr="00176E5A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»</w:t>
      </w:r>
    </w:p>
    <w:p w14:paraId="2EA1056E" w14:textId="77777777" w:rsidR="00851788" w:rsidRPr="00CC0FC0" w:rsidRDefault="00851788" w:rsidP="00851788">
      <w:pPr>
        <w:rPr>
          <w:lang w:eastAsia="ar-SA"/>
        </w:rPr>
      </w:pPr>
    </w:p>
    <w:p w14:paraId="725A1D6E" w14:textId="77777777" w:rsidR="00851788" w:rsidRDefault="00851788" w:rsidP="00851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1730E">
        <w:rPr>
          <w:rFonts w:ascii="Times New Roman" w:hAnsi="Times New Roman"/>
          <w:b/>
          <w:sz w:val="28"/>
          <w:szCs w:val="28"/>
          <w:lang w:eastAsia="x-none"/>
        </w:rPr>
        <w:t>Дата проведения</w:t>
      </w:r>
      <w:r>
        <w:rPr>
          <w:rFonts w:ascii="Times New Roman" w:hAnsi="Times New Roman"/>
          <w:sz w:val="28"/>
          <w:szCs w:val="28"/>
          <w:lang w:eastAsia="x-none"/>
        </w:rPr>
        <w:t>: 19 декабря 2019 года</w:t>
      </w:r>
    </w:p>
    <w:p w14:paraId="06280850" w14:textId="7973A137" w:rsidR="00851788" w:rsidRDefault="00851788" w:rsidP="0085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1730E">
        <w:rPr>
          <w:rFonts w:ascii="Times New Roman" w:hAnsi="Times New Roman"/>
          <w:b/>
          <w:sz w:val="28"/>
          <w:szCs w:val="28"/>
          <w:lang w:eastAsia="x-none"/>
        </w:rPr>
        <w:t>Время проведения</w:t>
      </w:r>
      <w:r>
        <w:rPr>
          <w:rFonts w:ascii="Times New Roman" w:hAnsi="Times New Roman"/>
          <w:sz w:val="28"/>
          <w:szCs w:val="28"/>
          <w:lang w:eastAsia="x-none"/>
        </w:rPr>
        <w:t>: 11:00</w:t>
      </w:r>
      <w:r w:rsidR="00EE394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EE3943">
        <w:rPr>
          <w:rFonts w:ascii="Times New Roman" w:hAnsi="Times New Roman"/>
          <w:sz w:val="28"/>
          <w:szCs w:val="28"/>
          <w:lang w:eastAsia="x-none"/>
        </w:rPr>
        <w:t>–</w:t>
      </w:r>
      <w:r w:rsidR="00EE3943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13:00</w:t>
      </w:r>
    </w:p>
    <w:p w14:paraId="48D3A893" w14:textId="77777777" w:rsidR="00851788" w:rsidRDefault="00851788" w:rsidP="00851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Место проведения</w:t>
      </w:r>
      <w:r>
        <w:rPr>
          <w:rFonts w:ascii="Times New Roman" w:hAnsi="Times New Roman"/>
          <w:sz w:val="28"/>
          <w:szCs w:val="28"/>
          <w:lang w:eastAsia="x-none"/>
        </w:rPr>
        <w:t>: ГБОУ ДО СОЦДЮТТ, г. Самара, ул. Фрунзе, 98.</w:t>
      </w:r>
    </w:p>
    <w:p w14:paraId="7AF6DC20" w14:textId="77777777" w:rsidR="00851788" w:rsidRDefault="00851788" w:rsidP="00851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1730E">
        <w:rPr>
          <w:rFonts w:ascii="Times New Roman" w:hAnsi="Times New Roman"/>
          <w:b/>
          <w:sz w:val="28"/>
          <w:szCs w:val="28"/>
          <w:lang w:eastAsia="x-none"/>
        </w:rPr>
        <w:t>Участники:</w:t>
      </w:r>
      <w:r>
        <w:rPr>
          <w:rFonts w:ascii="Times New Roman" w:hAnsi="Times New Roman"/>
          <w:sz w:val="28"/>
          <w:szCs w:val="28"/>
          <w:lang w:eastAsia="x-none"/>
        </w:rPr>
        <w:t xml:space="preserve"> представители органов управления образования, педагогические работники, осуществляющие работу в системе профилактики безнадзорности и правонарушений несовершеннолетних.</w:t>
      </w:r>
    </w:p>
    <w:p w14:paraId="6B67B7D3" w14:textId="77777777" w:rsidR="00851788" w:rsidRDefault="00851788" w:rsidP="00851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tbl>
      <w:tblPr>
        <w:tblStyle w:val="a3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851788" w:rsidRPr="00176E5A" w14:paraId="410A68DF" w14:textId="77777777" w:rsidTr="00A915EB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050411C4" w14:textId="77777777" w:rsidR="00851788" w:rsidRPr="00176E5A" w:rsidRDefault="00851788" w:rsidP="00A915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x-none"/>
              </w:rPr>
            </w:pPr>
            <w:r w:rsidRPr="00176E5A">
              <w:rPr>
                <w:rFonts w:ascii="Times New Roman" w:hAnsi="Times New Roman"/>
                <w:b/>
                <w:bCs/>
                <w:sz w:val="28"/>
                <w:szCs w:val="28"/>
                <w:lang w:eastAsia="x-none"/>
              </w:rPr>
              <w:t>Время</w:t>
            </w:r>
          </w:p>
        </w:tc>
        <w:tc>
          <w:tcPr>
            <w:tcW w:w="7938" w:type="dxa"/>
            <w:noWrap/>
            <w:hideMark/>
          </w:tcPr>
          <w:p w14:paraId="082A4647" w14:textId="77777777" w:rsidR="00851788" w:rsidRDefault="00851788" w:rsidP="00A915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x-none"/>
              </w:rPr>
            </w:pPr>
            <w:r w:rsidRPr="00176E5A">
              <w:rPr>
                <w:rFonts w:ascii="Times New Roman" w:hAnsi="Times New Roman"/>
                <w:b/>
                <w:bCs/>
                <w:sz w:val="28"/>
                <w:szCs w:val="28"/>
                <w:lang w:eastAsia="x-none"/>
              </w:rPr>
              <w:t>Содержание</w:t>
            </w:r>
          </w:p>
          <w:p w14:paraId="58D6BC80" w14:textId="77777777" w:rsidR="00851788" w:rsidRPr="00176E5A" w:rsidRDefault="00851788" w:rsidP="00A915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x-none"/>
              </w:rPr>
            </w:pPr>
          </w:p>
        </w:tc>
      </w:tr>
      <w:tr w:rsidR="00851788" w:rsidRPr="00176E5A" w14:paraId="117189EA" w14:textId="77777777" w:rsidTr="00A915EB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4765FBD8" w14:textId="4269EAB7" w:rsidR="00851788" w:rsidRPr="00176E5A" w:rsidRDefault="00851788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10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00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–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11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0</w:t>
            </w:r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7938" w:type="dxa"/>
            <w:noWrap/>
            <w:hideMark/>
          </w:tcPr>
          <w:p w14:paraId="2E7B563A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>Регистрация</w:t>
            </w:r>
          </w:p>
          <w:p w14:paraId="4CA7B0DB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5838ADD4" w14:textId="77777777" w:rsidR="00851788" w:rsidRPr="00176E5A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851788" w:rsidRPr="00176E5A" w14:paraId="118BBB35" w14:textId="77777777" w:rsidTr="00A915EB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4BC49F10" w14:textId="22D4B56F" w:rsidR="00851788" w:rsidRPr="00176E5A" w:rsidRDefault="00851788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11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00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–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11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0</w:t>
            </w:r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7938" w:type="dxa"/>
            <w:noWrap/>
            <w:hideMark/>
          </w:tcPr>
          <w:p w14:paraId="51170679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>Открытие Конференции</w:t>
            </w:r>
          </w:p>
          <w:p w14:paraId="7B602BBE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337B056B" w14:textId="77777777" w:rsidR="00851788" w:rsidRPr="00176E5A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851788" w:rsidRPr="00176E5A" w14:paraId="5E248477" w14:textId="77777777" w:rsidTr="00A915EB">
        <w:trPr>
          <w:trHeight w:val="900"/>
          <w:jc w:val="center"/>
        </w:trPr>
        <w:tc>
          <w:tcPr>
            <w:tcW w:w="1838" w:type="dxa"/>
            <w:noWrap/>
            <w:hideMark/>
          </w:tcPr>
          <w:p w14:paraId="389991DB" w14:textId="6CB64327" w:rsidR="00851788" w:rsidRPr="00176E5A" w:rsidRDefault="00851788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11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0</w:t>
            </w:r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>5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–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25</w:t>
            </w:r>
          </w:p>
        </w:tc>
        <w:tc>
          <w:tcPr>
            <w:tcW w:w="7938" w:type="dxa"/>
            <w:hideMark/>
          </w:tcPr>
          <w:p w14:paraId="767D61D6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815C5A">
              <w:rPr>
                <w:rFonts w:ascii="Times New Roman" w:hAnsi="Times New Roman"/>
                <w:sz w:val="28"/>
                <w:szCs w:val="28"/>
                <w:lang w:eastAsia="x-none"/>
              </w:rPr>
              <w:t>Анализ организации профилактической работы в образовательных организациях.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</w:p>
          <w:p w14:paraId="431F426E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Шурунова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Е.Л.,</w:t>
            </w:r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заместитель директора по УВР, руководитель Центра профилактической работы ГБОУДОД ЦРТДЮ ЦСМ.</w:t>
            </w:r>
          </w:p>
          <w:p w14:paraId="2144612F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57511F24" w14:textId="77777777" w:rsidR="00851788" w:rsidRPr="00176E5A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851788" w:rsidRPr="00176E5A" w14:paraId="5CE5DE7A" w14:textId="77777777" w:rsidTr="00A915EB">
        <w:trPr>
          <w:trHeight w:val="600"/>
          <w:jc w:val="center"/>
        </w:trPr>
        <w:tc>
          <w:tcPr>
            <w:tcW w:w="1838" w:type="dxa"/>
            <w:noWrap/>
            <w:hideMark/>
          </w:tcPr>
          <w:p w14:paraId="2745CE96" w14:textId="465A9D2C" w:rsidR="00851788" w:rsidRDefault="00851788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11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25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11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:</w:t>
            </w:r>
            <w:r w:rsidR="00EE3943">
              <w:rPr>
                <w:rFonts w:ascii="Times New Roman" w:hAnsi="Times New Roman"/>
                <w:sz w:val="28"/>
                <w:szCs w:val="28"/>
                <w:lang w:eastAsia="x-none"/>
              </w:rPr>
              <w:t>3</w:t>
            </w:r>
            <w:r w:rsidR="00993E7F">
              <w:rPr>
                <w:rFonts w:ascii="Times New Roman" w:hAnsi="Times New Roman"/>
                <w:sz w:val="28"/>
                <w:szCs w:val="28"/>
                <w:lang w:eastAsia="x-none"/>
              </w:rPr>
              <w:t>5</w:t>
            </w:r>
          </w:p>
          <w:p w14:paraId="4620B27E" w14:textId="77777777" w:rsidR="00EE3943" w:rsidRDefault="00EE3943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2A35C438" w14:textId="77777777" w:rsidR="00EE3943" w:rsidRDefault="00EE3943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2AFB85F9" w14:textId="77777777" w:rsidR="00EE3943" w:rsidRDefault="00EE3943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39FAA1A6" w14:textId="09A5E8AF" w:rsidR="00EE3943" w:rsidRPr="00176E5A" w:rsidRDefault="00EE3943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11:35 – 12:15</w:t>
            </w:r>
          </w:p>
        </w:tc>
        <w:tc>
          <w:tcPr>
            <w:tcW w:w="7938" w:type="dxa"/>
            <w:hideMark/>
          </w:tcPr>
          <w:p w14:paraId="5F181DAB" w14:textId="77777777" w:rsidR="00851788" w:rsidRDefault="00851788" w:rsidP="00A91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СНЮС: новая угроза</w:t>
            </w:r>
          </w:p>
          <w:p w14:paraId="3B370416" w14:textId="77777777" w:rsidR="00851788" w:rsidRDefault="00851788" w:rsidP="00A915EB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851788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bdr w:val="none" w:sz="0" w:space="0" w:color="auto" w:frame="1"/>
              </w:rPr>
              <w:t>Муравец</w:t>
            </w:r>
            <w:proofErr w:type="spellEnd"/>
            <w:r w:rsidRPr="00851788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517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8517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.,</w:t>
            </w:r>
            <w:r w:rsidRPr="008517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517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51788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bdr w:val="none" w:sz="0" w:space="0" w:color="auto" w:frame="1"/>
              </w:rPr>
              <w:t>лавный врач Самарского областного центра медицинской профилактики «Центр общественного здоровья»</w:t>
            </w:r>
          </w:p>
          <w:p w14:paraId="48A48719" w14:textId="4D6515B0" w:rsidR="00851788" w:rsidRDefault="00851788" w:rsidP="00A915EB">
            <w:pPr>
              <w:jc w:val="both"/>
              <w:rPr>
                <w:rStyle w:val="a6"/>
                <w:rFonts w:cs="Times New Roman"/>
                <w:color w:val="000000"/>
                <w:bdr w:val="none" w:sz="0" w:space="0" w:color="auto" w:frame="1"/>
              </w:rPr>
            </w:pPr>
          </w:p>
          <w:p w14:paraId="4EB89A38" w14:textId="77777777" w:rsidR="00EE3943" w:rsidRDefault="00EE3943" w:rsidP="00EE3943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bookmarkStart w:id="0" w:name="_GoBack"/>
            <w:bookmarkEnd w:id="0"/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Эффективные технологии организации профилактической работы. Социальный театр. </w:t>
            </w:r>
          </w:p>
          <w:p w14:paraId="65D82335" w14:textId="215D2DCB" w:rsidR="00851788" w:rsidRDefault="00EE3943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>Кузнецов И.И.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, режиссер театрального проекта «Голоса </w:t>
            </w:r>
            <w:r w:rsidR="00F43256">
              <w:rPr>
                <w:rFonts w:ascii="Times New Roman" w:hAnsi="Times New Roman"/>
                <w:sz w:val="28"/>
                <w:szCs w:val="28"/>
                <w:lang w:eastAsia="x-none"/>
              </w:rPr>
              <w:t>пьес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»</w:t>
            </w:r>
          </w:p>
          <w:p w14:paraId="4CAB2637" w14:textId="25CA8835" w:rsidR="00EE3943" w:rsidRPr="00176E5A" w:rsidRDefault="00EE3943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851788" w:rsidRPr="00176E5A" w14:paraId="2C75DAD2" w14:textId="77777777" w:rsidTr="00A915EB">
        <w:trPr>
          <w:trHeight w:val="600"/>
          <w:jc w:val="center"/>
        </w:trPr>
        <w:tc>
          <w:tcPr>
            <w:tcW w:w="1838" w:type="dxa"/>
            <w:noWrap/>
          </w:tcPr>
          <w:p w14:paraId="7994C7A2" w14:textId="6678AF94" w:rsidR="00851788" w:rsidRPr="00176E5A" w:rsidRDefault="00EE3943" w:rsidP="003C4784">
            <w:pPr>
              <w:spacing w:before="24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15 – 12:35</w:t>
            </w:r>
          </w:p>
        </w:tc>
        <w:tc>
          <w:tcPr>
            <w:tcW w:w="7938" w:type="dxa"/>
            <w:hideMark/>
          </w:tcPr>
          <w:p w14:paraId="5BBB7F78" w14:textId="77777777" w:rsidR="00851788" w:rsidRDefault="00851788" w:rsidP="003C4784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Презентация социального профилактического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Обидка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».</w:t>
            </w:r>
          </w:p>
          <w:p w14:paraId="431614E8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Прянишникова Т.В., </w:t>
            </w:r>
            <w:r w:rsidRPr="00C54ACE">
              <w:rPr>
                <w:rFonts w:ascii="Times New Roman" w:hAnsi="Times New Roman"/>
                <w:sz w:val="28"/>
                <w:szCs w:val="28"/>
                <w:lang w:eastAsia="x-none"/>
              </w:rPr>
              <w:t>председатель ассоциации Детские службы примирения Самарской области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, педагог дополнительного образования детей </w:t>
            </w:r>
            <w:r w:rsidRPr="00C54ACE">
              <w:rPr>
                <w:rFonts w:ascii="Times New Roman" w:hAnsi="Times New Roman"/>
                <w:sz w:val="28"/>
                <w:szCs w:val="28"/>
                <w:lang w:eastAsia="x-none"/>
              </w:rPr>
              <w:t>ГБОУДОД ЦРТДЮ ЦСМ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p w14:paraId="412CDADA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70D4BD7A" w14:textId="77777777" w:rsidR="00851788" w:rsidRPr="00176E5A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851788" w:rsidRPr="00176E5A" w14:paraId="21F5C569" w14:textId="77777777" w:rsidTr="00A915EB">
        <w:trPr>
          <w:trHeight w:val="600"/>
          <w:jc w:val="center"/>
        </w:trPr>
        <w:tc>
          <w:tcPr>
            <w:tcW w:w="1838" w:type="dxa"/>
            <w:noWrap/>
          </w:tcPr>
          <w:p w14:paraId="40587A8A" w14:textId="429A24A9" w:rsidR="00851788" w:rsidRDefault="00EE3943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12:35 – 12:45</w:t>
            </w:r>
          </w:p>
        </w:tc>
        <w:tc>
          <w:tcPr>
            <w:tcW w:w="7938" w:type="dxa"/>
          </w:tcPr>
          <w:p w14:paraId="1D61C837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Деятельность Института творчества по социальной адаптации детей, находящихся в трудной жизненной ситуации. </w:t>
            </w:r>
          </w:p>
          <w:p w14:paraId="4B4AB5C7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Сорокин Р.А., директор Института творчества.</w:t>
            </w:r>
          </w:p>
          <w:p w14:paraId="0C2C7E4B" w14:textId="77777777" w:rsidR="00851788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851788" w:rsidRPr="00176E5A" w14:paraId="43A2BD08" w14:textId="77777777" w:rsidTr="00A915EB">
        <w:trPr>
          <w:trHeight w:val="300"/>
          <w:jc w:val="center"/>
        </w:trPr>
        <w:tc>
          <w:tcPr>
            <w:tcW w:w="1838" w:type="dxa"/>
            <w:noWrap/>
            <w:hideMark/>
          </w:tcPr>
          <w:p w14:paraId="6CA30F87" w14:textId="444AF571" w:rsidR="00851788" w:rsidRPr="00176E5A" w:rsidRDefault="00EE3943" w:rsidP="00A915EB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12:45 – 13:00</w:t>
            </w:r>
          </w:p>
        </w:tc>
        <w:tc>
          <w:tcPr>
            <w:tcW w:w="7938" w:type="dxa"/>
            <w:noWrap/>
            <w:hideMark/>
          </w:tcPr>
          <w:p w14:paraId="4697ABB3" w14:textId="5D2E07C8" w:rsidR="00851788" w:rsidRPr="00176E5A" w:rsidRDefault="00851788" w:rsidP="00A915E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176E5A">
              <w:rPr>
                <w:rFonts w:ascii="Times New Roman" w:hAnsi="Times New Roman"/>
                <w:sz w:val="28"/>
                <w:szCs w:val="28"/>
                <w:lang w:eastAsia="x-none"/>
              </w:rPr>
              <w:t>Подведение итогов Конференции</w:t>
            </w:r>
            <w:r w:rsidR="003C4784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</w:tc>
      </w:tr>
    </w:tbl>
    <w:p w14:paraId="4FCF884E" w14:textId="77777777" w:rsidR="00851788" w:rsidRDefault="00851788" w:rsidP="00EE3943"/>
    <w:sectPr w:rsidR="00851788" w:rsidSect="0085178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5A"/>
    <w:rsid w:val="00090E3F"/>
    <w:rsid w:val="00176E5A"/>
    <w:rsid w:val="001B456E"/>
    <w:rsid w:val="00224DCA"/>
    <w:rsid w:val="002D1462"/>
    <w:rsid w:val="003C4784"/>
    <w:rsid w:val="003C7821"/>
    <w:rsid w:val="00475F87"/>
    <w:rsid w:val="004E6E81"/>
    <w:rsid w:val="005F56D1"/>
    <w:rsid w:val="006E4AF0"/>
    <w:rsid w:val="00815C5A"/>
    <w:rsid w:val="00851788"/>
    <w:rsid w:val="00870F0F"/>
    <w:rsid w:val="00993E7F"/>
    <w:rsid w:val="00BB1F03"/>
    <w:rsid w:val="00C1730E"/>
    <w:rsid w:val="00C54ACE"/>
    <w:rsid w:val="00CC0FC0"/>
    <w:rsid w:val="00D1281F"/>
    <w:rsid w:val="00D3744E"/>
    <w:rsid w:val="00D977D1"/>
    <w:rsid w:val="00E40FD2"/>
    <w:rsid w:val="00E46DBA"/>
    <w:rsid w:val="00EE3943"/>
    <w:rsid w:val="00F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AAD9"/>
  <w15:chartTrackingRefBased/>
  <w15:docId w15:val="{01376394-DF6A-48DA-A8A5-3393F814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6E5A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6E5A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D3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4E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51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cp:lastPrinted>2019-12-18T08:34:00Z</cp:lastPrinted>
  <dcterms:created xsi:type="dcterms:W3CDTF">2019-12-18T09:25:00Z</dcterms:created>
  <dcterms:modified xsi:type="dcterms:W3CDTF">2019-12-18T09:25:00Z</dcterms:modified>
</cp:coreProperties>
</file>